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6204D" w14:textId="7FD3B976" w:rsidR="0063178F" w:rsidRDefault="00E5626A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45D283" wp14:editId="72B43662">
            <wp:simplePos x="0" y="0"/>
            <wp:positionH relativeFrom="column">
              <wp:posOffset>-342900</wp:posOffset>
            </wp:positionH>
            <wp:positionV relativeFrom="page">
              <wp:posOffset>133350</wp:posOffset>
            </wp:positionV>
            <wp:extent cx="7515225" cy="9829165"/>
            <wp:effectExtent l="0" t="0" r="9525" b="635"/>
            <wp:wrapNone/>
            <wp:docPr id="1524872447" name="Picture 1" descr="A saddle with a rop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72447" name="Picture 1" descr="A saddle with a rope on it&#10;&#10;AI-generated content may be incorrect.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480" cy="982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EDA21" w14:textId="7A970CA2" w:rsidR="0063178F" w:rsidRPr="00E5626A" w:rsidRDefault="0063178F" w:rsidP="0063178F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40"/>
          <w:szCs w:val="40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40"/>
          <w:szCs w:val="40"/>
          <w14:ligatures w14:val="none"/>
        </w:rPr>
        <w:t>Winter Symposium Agenda</w:t>
      </w:r>
    </w:p>
    <w:p w14:paraId="5B6A0340" w14:textId="236BF64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17BA8FC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8E607CA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979695D" w14:textId="5BBC493D" w:rsidR="0063178F" w:rsidRDefault="0063178F" w:rsidP="0063178F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CPU Business Meeting</w:t>
      </w:r>
      <w:r w:rsidR="002170C8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 – </w:t>
      </w:r>
      <w:r w:rsidR="00E66242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12</w:t>
      </w:r>
      <w:r w:rsidR="002170C8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:</w:t>
      </w:r>
      <w:r w:rsidR="00397CE0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00</w:t>
      </w:r>
      <w:r w:rsidR="002170C8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pm Start</w:t>
      </w:r>
    </w:p>
    <w:p w14:paraId="3A18B364" w14:textId="0E54F35B" w:rsidR="00E66242" w:rsidRPr="00E5626A" w:rsidRDefault="00E66242" w:rsidP="00E66242">
      <w:pPr>
        <w:spacing w:line="240" w:lineRule="auto"/>
        <w:jc w:val="both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ab/>
      </w:r>
      <w: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ab/>
      </w:r>
      <w: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ab/>
        <w:t xml:space="preserve">                 Light snacks will be served</w:t>
      </w:r>
    </w:p>
    <w:p w14:paraId="2B0F1973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E127EAD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Welcome, Chairman Bill Wright</w:t>
      </w:r>
    </w:p>
    <w:p w14:paraId="06928D84" w14:textId="77777777" w:rsidR="0063178F" w:rsidRPr="0063178F" w:rsidRDefault="0063178F" w:rsidP="0063178F">
      <w:pPr>
        <w:tabs>
          <w:tab w:val="left" w:pos="9840"/>
        </w:tabs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Minutes from last (joint) meeting, Jo Kirkwood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ab/>
      </w:r>
    </w:p>
    <w:p w14:paraId="3F4BAC30" w14:textId="36AF613B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Election, or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e-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lection of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V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ice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hairman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Kenny Hall</w:t>
      </w:r>
    </w:p>
    <w:p w14:paraId="55197FDC" w14:textId="74499CB1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Appointment to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B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oard (replace Greg, inactive) - Carol Messerley </w:t>
      </w:r>
    </w:p>
    <w:p w14:paraId="41726ED3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7BC59816" w14:textId="1531220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CPU President Darrell Holden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 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Remarks</w:t>
      </w:r>
    </w:p>
    <w:p w14:paraId="66687DAC" w14:textId="3BD0DDEA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CPU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Treasurer's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eport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Jeane Wood</w:t>
      </w:r>
    </w:p>
    <w:p w14:paraId="51AA2F16" w14:textId="195455E1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lection of V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ice President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Rod Miller </w:t>
      </w:r>
    </w:p>
    <w:p w14:paraId="08DD45A6" w14:textId="1B9C6BAE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Discussion: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Group feedback on meeting, discussion &amp; planning for Heritage meeting (date, etc.)  (Invite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members to suggest nominations to Darrell &amp; Rod)</w:t>
      </w:r>
    </w:p>
    <w:p w14:paraId="2BC59EF0" w14:textId="072308A3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Other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CPU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business as needed</w:t>
      </w:r>
    </w:p>
    <w:p w14:paraId="576F286A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7003B4A" w14:textId="6A4BE005" w:rsidR="0063178F" w:rsidRPr="00E5626A" w:rsidRDefault="0063178F" w:rsidP="0063178F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Utah IWMA Business Meeting</w:t>
      </w:r>
    </w:p>
    <w:p w14:paraId="5E0A66F7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E6E526F" w14:textId="6AA1B15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UTAH IWMA President Dale Major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 Remarks</w:t>
      </w:r>
    </w:p>
    <w:p w14:paraId="495D43B1" w14:textId="247DC8C2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IWMA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Treasurer's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eport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Carol Messerley</w:t>
      </w:r>
    </w:p>
    <w:p w14:paraId="19FAAF33" w14:textId="375980C5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Discussion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M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eetings- far south and far north have lower attendance, how can we improve?</w:t>
      </w:r>
    </w:p>
    <w:p w14:paraId="411FFF75" w14:textId="1673341F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Election of one additional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IWMA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board member</w:t>
      </w:r>
    </w:p>
    <w:p w14:paraId="039813BC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Other IWMA business as needed</w:t>
      </w:r>
    </w:p>
    <w:p w14:paraId="29916457" w14:textId="77777777" w:rsidR="00E5626A" w:rsidRPr="00E5626A" w:rsidRDefault="00E5626A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5E33649D" w14:textId="5EA87076" w:rsidR="00E5626A" w:rsidRPr="0063178F" w:rsidRDefault="00E5626A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General Business Discussion</w:t>
      </w:r>
    </w:p>
    <w:p w14:paraId="7C39B9CF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4D9A21F9" w14:textId="5B99193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Seed Money Proposal (refine, submit to membership) 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Jo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Kirkwood</w:t>
      </w:r>
    </w:p>
    <w:p w14:paraId="493B7A42" w14:textId="46C56CB9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Web 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P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age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Update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- Kathy Smith</w:t>
      </w:r>
    </w:p>
    <w:p w14:paraId="43977BB3" w14:textId="5CC04739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Signup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for tonight’s show 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Jo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Kirkwood</w:t>
      </w:r>
    </w:p>
    <w:p w14:paraId="25714E3B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06D2FCDD" w14:textId="1B3498CA" w:rsidR="0063178F" w:rsidRPr="0063178F" w:rsidRDefault="0063178F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Afternoon </w:t>
      </w:r>
      <w:r w:rsidR="00E5626A"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W</w:t>
      </w:r>
      <w:r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orkshops/</w:t>
      </w:r>
      <w:r w:rsidR="00E5626A"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P</w:t>
      </w:r>
      <w:r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resentations</w:t>
      </w:r>
    </w:p>
    <w:p w14:paraId="70D5A291" w14:textId="77777777" w:rsidR="00E5626A" w:rsidRPr="00E5626A" w:rsidRDefault="00E5626A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7508C37A" w14:textId="2AD0718A" w:rsidR="00E5626A" w:rsidRPr="00E5626A" w:rsidRDefault="00D9644B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What Elko Means To You – Presentation by Rod Miller</w:t>
      </w:r>
    </w:p>
    <w:p w14:paraId="523D83C8" w14:textId="470D32BB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</w:p>
    <w:p w14:paraId="1CF5788F" w14:textId="206DA8EE" w:rsidR="0063178F" w:rsidRPr="00E5626A" w:rsidRDefault="00E5626A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Group Dinner</w:t>
      </w:r>
    </w:p>
    <w:p w14:paraId="712F4620" w14:textId="1FF13A45" w:rsidR="00E5626A" w:rsidRPr="00E5626A" w:rsidRDefault="00E5626A" w:rsidP="00E5626A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Provided by Veterans Home</w:t>
      </w:r>
    </w:p>
    <w:p w14:paraId="5320308B" w14:textId="77777777" w:rsidR="00E5626A" w:rsidRPr="0063178F" w:rsidRDefault="00E5626A" w:rsidP="00E5626A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101EC4D1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0771489E" w14:textId="01D684C6" w:rsidR="0063178F" w:rsidRDefault="00E5626A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Veterans </w:t>
      </w:r>
      <w:r w:rsidR="0063178F"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Show</w:t>
      </w:r>
    </w:p>
    <w:p w14:paraId="4050021E" w14:textId="3E9F75C8" w:rsidR="00E66242" w:rsidRDefault="00E66242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Sh</w:t>
      </w:r>
      <w:r w:rsidR="004D79C4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ow begins at 7:00pm</w:t>
      </w:r>
    </w:p>
    <w:p w14:paraId="1FFB7BD7" w14:textId="63E603F1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46F78B6" w14:textId="77777777" w:rsidR="00012F13" w:rsidRPr="00E5626A" w:rsidRDefault="00012F13" w:rsidP="0063178F">
      <w:pPr>
        <w:jc w:val="left"/>
        <w:rPr>
          <w:b/>
          <w:bCs/>
        </w:rPr>
      </w:pPr>
    </w:p>
    <w:sectPr w:rsidR="00012F13" w:rsidRPr="00E5626A" w:rsidSect="006317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78F"/>
    <w:rsid w:val="00012E7F"/>
    <w:rsid w:val="00012F13"/>
    <w:rsid w:val="002170C8"/>
    <w:rsid w:val="00397CE0"/>
    <w:rsid w:val="004D79C4"/>
    <w:rsid w:val="0063178F"/>
    <w:rsid w:val="00670264"/>
    <w:rsid w:val="008C72AF"/>
    <w:rsid w:val="00932D5E"/>
    <w:rsid w:val="00A424B8"/>
    <w:rsid w:val="00B064B5"/>
    <w:rsid w:val="00BE65E9"/>
    <w:rsid w:val="00CA53D0"/>
    <w:rsid w:val="00D9644B"/>
    <w:rsid w:val="00E5626A"/>
    <w:rsid w:val="00E66242"/>
    <w:rsid w:val="00F1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A9B1"/>
  <w15:chartTrackingRefBased/>
  <w15:docId w15:val="{E0743EC5-6AB9-49B7-AF31-8DD394D3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7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7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7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7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7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7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7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7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7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7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7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7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7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7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7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7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7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7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7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7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7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7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78F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7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7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7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7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7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7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999</Characters>
  <Application>Microsoft Office Word</Application>
  <DocSecurity>0</DocSecurity>
  <Lines>31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Smith</dc:creator>
  <cp:keywords/>
  <dc:description/>
  <cp:lastModifiedBy>Kathy Smith</cp:lastModifiedBy>
  <cp:revision>2</cp:revision>
  <dcterms:created xsi:type="dcterms:W3CDTF">2026-01-07T02:05:00Z</dcterms:created>
  <dcterms:modified xsi:type="dcterms:W3CDTF">2026-01-07T02:05:00Z</dcterms:modified>
</cp:coreProperties>
</file>